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5D5" w:rsidRDefault="00226D9C" w:rsidP="00D454E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26D9C">
        <w:rPr>
          <w:rFonts w:ascii="Times New Roman" w:hAnsi="Times New Roman" w:cs="Times New Roman"/>
          <w:sz w:val="32"/>
          <w:szCs w:val="32"/>
        </w:rPr>
        <w:t>Реестр временных сооружений</w:t>
      </w:r>
      <w:r w:rsidR="00822929">
        <w:rPr>
          <w:rFonts w:ascii="Times New Roman" w:hAnsi="Times New Roman" w:cs="Times New Roman"/>
          <w:sz w:val="32"/>
          <w:szCs w:val="32"/>
        </w:rPr>
        <w:t>, расположенных на территории Левобережного района</w:t>
      </w:r>
      <w:r w:rsidRPr="00226D9C">
        <w:rPr>
          <w:rFonts w:ascii="Times New Roman" w:hAnsi="Times New Roman" w:cs="Times New Roman"/>
          <w:sz w:val="32"/>
          <w:szCs w:val="32"/>
        </w:rPr>
        <w:t xml:space="preserve"> (металлические гаражи, </w:t>
      </w:r>
      <w:r w:rsidR="0009501D">
        <w:rPr>
          <w:rFonts w:ascii="Times New Roman" w:hAnsi="Times New Roman" w:cs="Times New Roman"/>
          <w:sz w:val="32"/>
          <w:szCs w:val="32"/>
        </w:rPr>
        <w:t xml:space="preserve"> ограждения, навесы</w:t>
      </w:r>
      <w:r w:rsidRPr="00226D9C">
        <w:rPr>
          <w:rFonts w:ascii="Times New Roman" w:hAnsi="Times New Roman" w:cs="Times New Roman"/>
          <w:sz w:val="32"/>
          <w:szCs w:val="32"/>
        </w:rPr>
        <w:t>)</w:t>
      </w:r>
      <w:r>
        <w:rPr>
          <w:rFonts w:ascii="Times New Roman" w:hAnsi="Times New Roman" w:cs="Times New Roman"/>
          <w:sz w:val="32"/>
          <w:szCs w:val="32"/>
        </w:rPr>
        <w:t xml:space="preserve">, </w:t>
      </w:r>
    </w:p>
    <w:p w:rsidR="00F242DA" w:rsidRDefault="003878D3" w:rsidP="00226D9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 </w:t>
      </w:r>
      <w:proofErr w:type="gramStart"/>
      <w:r>
        <w:rPr>
          <w:rFonts w:ascii="Times New Roman" w:hAnsi="Times New Roman" w:cs="Times New Roman"/>
          <w:sz w:val="32"/>
          <w:szCs w:val="32"/>
        </w:rPr>
        <w:t>размещение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которых</w:t>
      </w:r>
      <w:r w:rsidR="00226D9C">
        <w:rPr>
          <w:rFonts w:ascii="Times New Roman" w:hAnsi="Times New Roman" w:cs="Times New Roman"/>
          <w:sz w:val="32"/>
          <w:szCs w:val="32"/>
        </w:rPr>
        <w:t xml:space="preserve"> отсутствует разрешительная документация</w:t>
      </w:r>
      <w:r w:rsidR="0009501D">
        <w:rPr>
          <w:rFonts w:ascii="Times New Roman" w:hAnsi="Times New Roman" w:cs="Times New Roman"/>
          <w:sz w:val="32"/>
          <w:szCs w:val="32"/>
        </w:rPr>
        <w:t>.</w:t>
      </w:r>
    </w:p>
    <w:tbl>
      <w:tblPr>
        <w:tblStyle w:val="a3"/>
        <w:tblW w:w="138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409"/>
        <w:gridCol w:w="1985"/>
        <w:gridCol w:w="4961"/>
        <w:gridCol w:w="4111"/>
      </w:tblGrid>
      <w:tr w:rsidR="007A32D3" w:rsidRPr="0009501D" w:rsidTr="00822929">
        <w:tc>
          <w:tcPr>
            <w:tcW w:w="426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09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Адрес размещения</w:t>
            </w:r>
          </w:p>
        </w:tc>
        <w:tc>
          <w:tcPr>
            <w:tcW w:w="1985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Дата выявления</w:t>
            </w:r>
          </w:p>
        </w:tc>
        <w:tc>
          <w:tcPr>
            <w:tcW w:w="4961" w:type="dxa"/>
          </w:tcPr>
          <w:p w:rsidR="003878D3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Вид временного сооружения</w:t>
            </w:r>
          </w:p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 xml:space="preserve"> (наименование, фото)</w:t>
            </w:r>
          </w:p>
        </w:tc>
        <w:tc>
          <w:tcPr>
            <w:tcW w:w="4111" w:type="dxa"/>
          </w:tcPr>
          <w:p w:rsidR="007A32D3" w:rsidRPr="0009501D" w:rsidRDefault="007A32D3" w:rsidP="00C70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владельце </w:t>
            </w:r>
            <w:r w:rsidR="00C70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32D3" w:rsidRPr="0009501D" w:rsidTr="00822929">
        <w:trPr>
          <w:trHeight w:val="3547"/>
        </w:trPr>
        <w:tc>
          <w:tcPr>
            <w:tcW w:w="426" w:type="dxa"/>
          </w:tcPr>
          <w:p w:rsidR="00171487" w:rsidRDefault="003878D3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  <w:p w:rsidR="008F241D" w:rsidRPr="0009501D" w:rsidRDefault="008F241D" w:rsidP="008F24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90326" w:rsidRDefault="003878D3" w:rsidP="00171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1487" w:rsidRDefault="00D75C8D" w:rsidP="00171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набережная,</w:t>
            </w:r>
            <w:r w:rsidR="001815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8B4056" w:rsidRPr="0009501D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90326" w:rsidRDefault="0019032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2D3" w:rsidRDefault="00086C9C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75C8D"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  <w:r w:rsidR="00C70C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A32D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:rsidR="003878D3" w:rsidRPr="0009501D" w:rsidRDefault="003878D3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Pr="0009501D" w:rsidRDefault="003878D3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C931AB" w:rsidRDefault="00C70C96" w:rsidP="00C93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Гаражи № 1, 2.</w:t>
            </w:r>
          </w:p>
          <w:p w:rsidR="00C70C96" w:rsidRDefault="00C70C96" w:rsidP="00C93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C96" w:rsidRDefault="00086C9C" w:rsidP="002F1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4642C8D" wp14:editId="120DE2D6">
                  <wp:extent cx="1366295" cy="1024187"/>
                  <wp:effectExtent l="0" t="0" r="5715" b="5080"/>
                  <wp:docPr id="10" name="Рисунок 10" descr="C:\Users\ivnikulin\AppData\Local\Microsoft\Windows\Temporary Internet Files\Content.Word\P_20160907_095212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ivnikulin\AppData\Local\Microsoft\Windows\Temporary Internet Files\Content.Word\P_20160907_095212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3016" cy="102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878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39C3D567" wp14:editId="28DEA9F6">
                  <wp:extent cx="1365908" cy="1023898"/>
                  <wp:effectExtent l="0" t="0" r="5715" b="5080"/>
                  <wp:docPr id="11" name="Рисунок 11" descr="C:\Users\ivnikulin\AppData\Local\Microsoft\Windows\Temporary Internet Files\Content.Word\P_20160907_095202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ivnikulin\AppData\Local\Microsoft\Windows\Temporary Internet Files\Content.Word\P_20160907_095202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4229" cy="1030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0C96" w:rsidRDefault="00C70C96" w:rsidP="002F1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C96" w:rsidRDefault="00C70C96" w:rsidP="002F1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Гаражи № 3,4.</w:t>
            </w:r>
          </w:p>
          <w:p w:rsidR="00171487" w:rsidRDefault="00086C9C" w:rsidP="002F1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12AF82B" wp14:editId="687F4D21">
                  <wp:extent cx="1372315" cy="1028700"/>
                  <wp:effectExtent l="0" t="0" r="0" b="0"/>
                  <wp:docPr id="12" name="Рисунок 12" descr="C:\Users\ivnikulin\AppData\Local\Microsoft\Windows\Temporary Internet Files\Content.Word\P_20160907_095155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ivnikulin\AppData\Local\Microsoft\Windows\Temporary Internet Files\Content.Word\P_20160907_095155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2246" cy="10286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76BEDE14" wp14:editId="135A8A92">
                  <wp:extent cx="1395772" cy="1046284"/>
                  <wp:effectExtent l="0" t="0" r="0" b="1905"/>
                  <wp:docPr id="13" name="Рисунок 13" descr="C:\Users\ivnikulin\AppData\Local\Microsoft\Windows\Temporary Internet Files\Content.Word\P_20160907_095135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ivnikulin\AppData\Local\Microsoft\Windows\Temporary Internet Files\Content.Word\P_20160907_095135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890" cy="1049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0C96" w:rsidRDefault="00C70C96" w:rsidP="002F1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C96" w:rsidRDefault="00C70C96" w:rsidP="002F1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 № 5.</w:t>
            </w:r>
          </w:p>
          <w:p w:rsidR="00171487" w:rsidRDefault="00086C9C" w:rsidP="009E6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382CCB2" wp14:editId="1BF39159">
                  <wp:extent cx="1459523" cy="1094072"/>
                  <wp:effectExtent l="0" t="0" r="7620" b="0"/>
                  <wp:docPr id="9" name="Рисунок 9" descr="C:\Users\ivnikulin\AppData\Local\Microsoft\Windows\Temporary Internet Files\Content.Word\P_20160907_095117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ivnikulin\AppData\Local\Microsoft\Windows\Temporary Internet Files\Content.Word\P_20160907_095117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3102" cy="1096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90326" w:rsidRPr="0009501D" w:rsidRDefault="00190326" w:rsidP="009E6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F1E67" w:rsidRDefault="002F1E67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326" w:rsidRDefault="00190326" w:rsidP="00190326">
            <w:pPr>
              <w:ind w:righ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190326">
              <w:rPr>
                <w:rFonts w:ascii="Times New Roman" w:hAnsi="Times New Roman" w:cs="Times New Roman"/>
                <w:sz w:val="24"/>
                <w:szCs w:val="24"/>
              </w:rPr>
              <w:t xml:space="preserve">1 - </w:t>
            </w:r>
            <w:proofErr w:type="spellStart"/>
            <w:r w:rsidRPr="00190326">
              <w:rPr>
                <w:rFonts w:ascii="Times New Roman" w:hAnsi="Times New Roman" w:cs="Times New Roman"/>
                <w:sz w:val="24"/>
                <w:szCs w:val="24"/>
              </w:rPr>
              <w:t>Лакин</w:t>
            </w:r>
            <w:proofErr w:type="spellEnd"/>
            <w:r w:rsidRPr="00190326">
              <w:rPr>
                <w:rFonts w:ascii="Times New Roman" w:hAnsi="Times New Roman" w:cs="Times New Roman"/>
                <w:sz w:val="24"/>
                <w:szCs w:val="24"/>
              </w:rPr>
              <w:t xml:space="preserve"> С.П.</w:t>
            </w:r>
          </w:p>
          <w:p w:rsidR="00190326" w:rsidRDefault="00190326" w:rsidP="00190326">
            <w:pPr>
              <w:ind w:righ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Воронеж, Спортивная набережная, д. 11, кв. 68</w:t>
            </w:r>
          </w:p>
          <w:p w:rsidR="00190326" w:rsidRPr="00190326" w:rsidRDefault="00190326" w:rsidP="00190326">
            <w:pPr>
              <w:ind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326" w:rsidRDefault="00190326" w:rsidP="00190326">
            <w:pPr>
              <w:ind w:righ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2 - Владелец не установлен</w:t>
            </w:r>
          </w:p>
          <w:p w:rsidR="00190326" w:rsidRDefault="00190326" w:rsidP="00190326">
            <w:pPr>
              <w:ind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326" w:rsidRDefault="00190326" w:rsidP="00190326">
            <w:pPr>
              <w:ind w:righ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190326">
              <w:rPr>
                <w:rFonts w:ascii="Times New Roman" w:hAnsi="Times New Roman" w:cs="Times New Roman"/>
                <w:sz w:val="24"/>
                <w:szCs w:val="24"/>
              </w:rPr>
              <w:t>3 - Малыхин В.П.</w:t>
            </w:r>
          </w:p>
          <w:p w:rsidR="00190326" w:rsidRPr="00190326" w:rsidRDefault="00190326" w:rsidP="00190326">
            <w:pPr>
              <w:ind w:righ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Воронеж, Спортивная набережная, д. 11, кв.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90326" w:rsidRPr="00190326" w:rsidRDefault="00190326" w:rsidP="00190326">
            <w:pPr>
              <w:ind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326" w:rsidRDefault="00190326" w:rsidP="00190326">
            <w:pPr>
              <w:ind w:righ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190326">
              <w:rPr>
                <w:rFonts w:ascii="Times New Roman" w:hAnsi="Times New Roman" w:cs="Times New Roman"/>
                <w:sz w:val="24"/>
                <w:szCs w:val="24"/>
              </w:rPr>
              <w:t>4 - Родин В.П.</w:t>
            </w:r>
          </w:p>
          <w:p w:rsidR="00190326" w:rsidRPr="00190326" w:rsidRDefault="00190326" w:rsidP="00190326">
            <w:pPr>
              <w:ind w:righ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Воронеж, Спортивная набережная, д.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190326" w:rsidRPr="00190326" w:rsidRDefault="00190326" w:rsidP="00190326">
            <w:pPr>
              <w:ind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90326" w:rsidP="00190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190326">
              <w:rPr>
                <w:rFonts w:ascii="Times New Roman" w:hAnsi="Times New Roman" w:cs="Times New Roman"/>
                <w:sz w:val="24"/>
                <w:szCs w:val="24"/>
              </w:rPr>
              <w:t>5 - Тюленев А.В.</w:t>
            </w:r>
          </w:p>
          <w:p w:rsidR="00190326" w:rsidRPr="00190326" w:rsidRDefault="00190326" w:rsidP="00190326">
            <w:pPr>
              <w:ind w:righ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Воронеж, Спортивная набережная, д. 11, кв.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  <w:p w:rsidR="00190326" w:rsidRDefault="00190326" w:rsidP="001903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Pr="0009501D" w:rsidRDefault="003878D3" w:rsidP="00387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226D9C" w:rsidRPr="00226D9C" w:rsidRDefault="00226D9C" w:rsidP="00226D9C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226D9C" w:rsidRPr="00226D9C" w:rsidSect="00822929">
      <w:pgSz w:w="16838" w:h="11906" w:orient="landscape"/>
      <w:pgMar w:top="567" w:right="1812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D9C"/>
    <w:rsid w:val="000122D2"/>
    <w:rsid w:val="00017EE2"/>
    <w:rsid w:val="00086C9C"/>
    <w:rsid w:val="0009501D"/>
    <w:rsid w:val="000A0156"/>
    <w:rsid w:val="000B79DC"/>
    <w:rsid w:val="001477D0"/>
    <w:rsid w:val="00171487"/>
    <w:rsid w:val="00181581"/>
    <w:rsid w:val="00190326"/>
    <w:rsid w:val="00214283"/>
    <w:rsid w:val="00226D9C"/>
    <w:rsid w:val="002F1E67"/>
    <w:rsid w:val="003878D3"/>
    <w:rsid w:val="003E573F"/>
    <w:rsid w:val="00415D3E"/>
    <w:rsid w:val="004728D4"/>
    <w:rsid w:val="00474CD2"/>
    <w:rsid w:val="004B5F55"/>
    <w:rsid w:val="005E5D69"/>
    <w:rsid w:val="006915D5"/>
    <w:rsid w:val="007A32D3"/>
    <w:rsid w:val="007E64B3"/>
    <w:rsid w:val="00822929"/>
    <w:rsid w:val="008B4056"/>
    <w:rsid w:val="008F241D"/>
    <w:rsid w:val="00973378"/>
    <w:rsid w:val="009852AA"/>
    <w:rsid w:val="009C3B62"/>
    <w:rsid w:val="009E6595"/>
    <w:rsid w:val="009F4074"/>
    <w:rsid w:val="00A97536"/>
    <w:rsid w:val="00C51CCC"/>
    <w:rsid w:val="00C70C96"/>
    <w:rsid w:val="00C711A2"/>
    <w:rsid w:val="00C931AB"/>
    <w:rsid w:val="00CC65E5"/>
    <w:rsid w:val="00D454EB"/>
    <w:rsid w:val="00D75C8D"/>
    <w:rsid w:val="00E30E9C"/>
    <w:rsid w:val="00E36BB2"/>
    <w:rsid w:val="00F242DA"/>
    <w:rsid w:val="00F6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Гладких Л.В.</dc:creator>
  <cp:lastModifiedBy>Оганезова М.С.</cp:lastModifiedBy>
  <cp:revision>2</cp:revision>
  <dcterms:created xsi:type="dcterms:W3CDTF">2016-12-15T12:29:00Z</dcterms:created>
  <dcterms:modified xsi:type="dcterms:W3CDTF">2016-12-15T12:29:00Z</dcterms:modified>
</cp:coreProperties>
</file>